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19" w:rsidRDefault="001F5C19" w:rsidP="004548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5486E">
        <w:rPr>
          <w:rFonts w:ascii="Times New Roman" w:hAnsi="Times New Roman" w:cs="Times New Roman"/>
          <w:sz w:val="28"/>
          <w:szCs w:val="28"/>
          <w:lang w:eastAsia="ru-RU"/>
        </w:rPr>
        <w:t>Аншлаги «ВНИМАНИЕ! ЛАВИНООПАСНЫЙ УЧАСТОК» на наиболее опасных участках в ПКГО:</w:t>
      </w:r>
    </w:p>
    <w:p w:rsidR="0045486E" w:rsidRPr="0045486E" w:rsidRDefault="0045486E" w:rsidP="004548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8106"/>
      </w:tblGrid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«Мишенная»,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90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«Мишенная»,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91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«Мишенная»,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92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«Мишенная»,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94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«Мишенная»,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95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подножие сопки «Мишенная»,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89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71 ул. Л. Чайкиной район ТЭЦ - 2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подножие сопки «Петровская»,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50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вершина сопки «Петровская»,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51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вершина сопки «Петровская»,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52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подножие сопки «Петровская», ул. Партизанская,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47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подножие сопки «Петровская», ул. Набережная,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48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подножие сопки «Петровская», ул. Набережная,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49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Ленинградская,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85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«Никольская»,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97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сопка «Никольская»,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98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43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Лисянского,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39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Комарова (Сапун гора),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30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Закхеева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31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Океанская 61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Океанская 65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Океанская 67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Океанская 69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Пономарева 9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Петропавловское шоссе 41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Петропавловское шоссе 43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12,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Копай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19,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Копай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объездная дорога район Красной сопки,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33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объездная дорога район Красной сопки,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34</w:t>
            </w:r>
          </w:p>
        </w:tc>
      </w:tr>
      <w:tr w:rsidR="001F5C19" w:rsidRPr="0045486E" w:rsidTr="001F5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F5C19" w:rsidRPr="0045486E" w:rsidRDefault="001F5C19" w:rsidP="00454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объездная дорога район Красной сопки, </w:t>
            </w:r>
            <w:proofErr w:type="spellStart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лавиносбор</w:t>
            </w:r>
            <w:proofErr w:type="spellEnd"/>
            <w:r w:rsidRPr="00454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35, 36, 37</w:t>
            </w:r>
          </w:p>
        </w:tc>
      </w:tr>
    </w:tbl>
    <w:p w:rsidR="00DB2338" w:rsidRPr="0045486E" w:rsidRDefault="00DB2338" w:rsidP="0045486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B2338" w:rsidRPr="0045486E" w:rsidSect="00A0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C2"/>
    <w:rsid w:val="00066B0D"/>
    <w:rsid w:val="001F5C19"/>
    <w:rsid w:val="00404191"/>
    <w:rsid w:val="0045486E"/>
    <w:rsid w:val="0061154C"/>
    <w:rsid w:val="00657FB9"/>
    <w:rsid w:val="008319BE"/>
    <w:rsid w:val="009A65C2"/>
    <w:rsid w:val="00A07D02"/>
    <w:rsid w:val="00DB2338"/>
    <w:rsid w:val="00F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2021-02-17T04:57:00Z</dcterms:created>
  <dcterms:modified xsi:type="dcterms:W3CDTF">2021-02-17T04:59:00Z</dcterms:modified>
</cp:coreProperties>
</file>